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556" w:rsidRDefault="00492004">
      <w:r>
        <w:t>Para la clase subsiguiente (viernes 11</w:t>
      </w:r>
      <w:r w:rsidR="00D17033">
        <w:t>/06</w:t>
      </w:r>
      <w:r>
        <w:t>) deben entregar la ilustración en vector impresa (en un papel de alta resolución, fotográfico o glossy) y montada en un soporte (cartón piedra negro). Ustedes deciden el margen.</w:t>
      </w:r>
      <w:r>
        <w:br/>
        <w:t>También tienen que poner una viñeta con el logo de la universidad y, al lado de este, colocar lo siguiente:</w:t>
      </w:r>
      <w:r>
        <w:br/>
      </w:r>
      <w:r>
        <w:br/>
      </w:r>
      <w:r>
        <w:rPr>
          <w:b/>
          <w:bCs/>
        </w:rPr>
        <w:t>- Universidad de Chile.</w:t>
      </w:r>
      <w:r>
        <w:br/>
      </w:r>
      <w:r>
        <w:rPr>
          <w:b/>
          <w:bCs/>
        </w:rPr>
        <w:t>- Facultad de Arquitectura y Urbanismo.</w:t>
      </w:r>
      <w:r>
        <w:br/>
      </w:r>
      <w:r>
        <w:rPr>
          <w:b/>
          <w:bCs/>
        </w:rPr>
        <w:t>- Escuela de Diseño.</w:t>
      </w:r>
      <w:r>
        <w:br/>
      </w:r>
      <w:r>
        <w:rPr>
          <w:b/>
          <w:bCs/>
        </w:rPr>
        <w:t>- Nombre Estudiante.</w:t>
      </w:r>
      <w:r>
        <w:br/>
      </w:r>
      <w:r>
        <w:rPr>
          <w:b/>
          <w:bCs/>
        </w:rPr>
        <w:t>- Nombre Profesor.</w:t>
      </w:r>
      <w:r>
        <w:br/>
      </w:r>
      <w:r>
        <w:br/>
      </w:r>
      <w:r>
        <w:br/>
        <w:t>Algunas recomendaciones:</w:t>
      </w:r>
      <w:r>
        <w:br/>
      </w:r>
      <w:r>
        <w:br/>
        <w:t>- Si lo van a imprimir en un local especializado (o en pocas palabras, plotearlo) lleven el archivo exportado en pdf. Para lograr eso, vayan a " archivo", luego "guardar como" y, donde dice "tipo", cambiar a pdf. Si no aparece, vayan a "archivo", luego a "exportar" y sigan el mismo proceso. Recuerden convertir el texto a trazo para que se mantenga la tipografía que eligieron.</w:t>
      </w:r>
      <w:r>
        <w:br/>
      </w:r>
      <w:r>
        <w:br/>
        <w:t>- No agranden la foto original, de lo contrario, se va a pixelar y quedará de mala calidad.</w:t>
      </w:r>
      <w:r>
        <w:br/>
      </w:r>
      <w:r>
        <w:br/>
        <w:t>- Si tienen la foto original en el archivo de la interpretación en Illustrator, ocúltenla para que no aparezca en la impresión.</w:t>
      </w:r>
      <w:r>
        <w:br/>
      </w:r>
      <w:r>
        <w:br/>
        <w:t>- Si estiman conveniente, añadan un fondo adicional a su ilustración.</w:t>
      </w:r>
      <w:r>
        <w:br/>
      </w:r>
      <w:r>
        <w:br/>
        <w:t>- Tomen los trabajos mostrados la clase pasada como referencia.</w:t>
      </w:r>
    </w:p>
    <w:sectPr w:rsidR="00062556" w:rsidSect="0006255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92004"/>
    <w:rsid w:val="00062556"/>
    <w:rsid w:val="00492004"/>
    <w:rsid w:val="00A52AF8"/>
    <w:rsid w:val="00D17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5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1032</Characters>
  <Application>Microsoft Office Word</Application>
  <DocSecurity>0</DocSecurity>
  <Lines>8</Lines>
  <Paragraphs>2</Paragraphs>
  <ScaleCrop>false</ScaleCrop>
  <Company>Universidad de Chile - FAU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alumnosc13</dc:creator>
  <cp:keywords/>
  <dc:description/>
  <cp:lastModifiedBy>alumnosc13</cp:lastModifiedBy>
  <cp:revision>2</cp:revision>
  <dcterms:created xsi:type="dcterms:W3CDTF">2010-05-28T23:34:00Z</dcterms:created>
  <dcterms:modified xsi:type="dcterms:W3CDTF">2010-05-28T23:40:00Z</dcterms:modified>
</cp:coreProperties>
</file>